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7C" w:rsidRDefault="005F5B7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E501CA" w:rsidRPr="005F5B7C" w:rsidRDefault="00213209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412477">
        <w:rPr>
          <w:b/>
          <w:sz w:val="28"/>
          <w:szCs w:val="28"/>
        </w:rPr>
        <w:tab/>
      </w:r>
      <w:r w:rsidR="00412477">
        <w:rPr>
          <w:b/>
          <w:sz w:val="28"/>
          <w:szCs w:val="28"/>
        </w:rPr>
        <w:tab/>
      </w:r>
      <w:r w:rsidR="004A4FAF" w:rsidRPr="005F5B7C">
        <w:rPr>
          <w:b/>
          <w:sz w:val="32"/>
          <w:szCs w:val="32"/>
        </w:rPr>
        <w:t>P</w:t>
      </w:r>
      <w:r w:rsidR="00E501CA" w:rsidRPr="005F5B7C">
        <w:rPr>
          <w:b/>
          <w:sz w:val="32"/>
          <w:szCs w:val="32"/>
        </w:rPr>
        <w:t xml:space="preserve">rogramma RAD GALA </w:t>
      </w:r>
      <w:r w:rsidR="00F4788C" w:rsidRPr="005F5B7C">
        <w:rPr>
          <w:b/>
          <w:sz w:val="32"/>
          <w:szCs w:val="32"/>
        </w:rPr>
        <w:t>19</w:t>
      </w:r>
      <w:r w:rsidR="00E501CA" w:rsidRPr="005F5B7C">
        <w:rPr>
          <w:b/>
          <w:sz w:val="32"/>
          <w:szCs w:val="32"/>
        </w:rPr>
        <w:t xml:space="preserve"> mei 201</w:t>
      </w:r>
      <w:r w:rsidR="00F4788C" w:rsidRPr="005F5B7C">
        <w:rPr>
          <w:b/>
          <w:sz w:val="32"/>
          <w:szCs w:val="32"/>
        </w:rPr>
        <w:t>9</w:t>
      </w:r>
    </w:p>
    <w:tbl>
      <w:tblPr>
        <w:tblStyle w:val="Tabelraster"/>
        <w:tblW w:w="0" w:type="auto"/>
        <w:tblInd w:w="666" w:type="dxa"/>
        <w:tblLayout w:type="fixed"/>
        <w:tblLook w:val="04A0" w:firstRow="1" w:lastRow="0" w:firstColumn="1" w:lastColumn="0" w:noHBand="0" w:noVBand="1"/>
      </w:tblPr>
      <w:tblGrid>
        <w:gridCol w:w="322"/>
        <w:gridCol w:w="567"/>
        <w:gridCol w:w="992"/>
        <w:gridCol w:w="6509"/>
      </w:tblGrid>
      <w:tr w:rsidR="0064003F" w:rsidTr="0064003F">
        <w:trPr>
          <w:trHeight w:val="353"/>
        </w:trPr>
        <w:tc>
          <w:tcPr>
            <w:tcW w:w="322" w:type="dxa"/>
          </w:tcPr>
          <w:p w:rsidR="0064003F" w:rsidRPr="0064003F" w:rsidRDefault="0064003F" w:rsidP="00E70585">
            <w:pPr>
              <w:rPr>
                <w:sz w:val="22"/>
                <w:szCs w:val="22"/>
              </w:rPr>
            </w:pPr>
            <w:r w:rsidRPr="0064003F">
              <w:rPr>
                <w:sz w:val="22"/>
                <w:szCs w:val="22"/>
              </w:rPr>
              <w:t>R</w:t>
            </w:r>
          </w:p>
        </w:tc>
        <w:tc>
          <w:tcPr>
            <w:tcW w:w="567" w:type="dxa"/>
          </w:tcPr>
          <w:p w:rsidR="0064003F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003F" w:rsidRPr="00E70585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6509" w:type="dxa"/>
          </w:tcPr>
          <w:p w:rsidR="0064003F" w:rsidRPr="00E70585" w:rsidRDefault="0064003F" w:rsidP="003E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Eenspannen Hackney’s kleine maat Lage limiet</w:t>
            </w:r>
          </w:p>
        </w:tc>
      </w:tr>
      <w:tr w:rsidR="0064003F" w:rsidTr="0064003F">
        <w:trPr>
          <w:trHeight w:val="369"/>
        </w:trPr>
        <w:tc>
          <w:tcPr>
            <w:tcW w:w="322" w:type="dxa"/>
          </w:tcPr>
          <w:p w:rsidR="0064003F" w:rsidRPr="0064003F" w:rsidRDefault="0064003F" w:rsidP="00E7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67" w:type="dxa"/>
          </w:tcPr>
          <w:p w:rsidR="0064003F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4003F" w:rsidRPr="00E70585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6509" w:type="dxa"/>
          </w:tcPr>
          <w:p w:rsidR="0064003F" w:rsidRPr="00E70585" w:rsidRDefault="0064003F" w:rsidP="003E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Eenspannen Tuigpaarden lage limiet 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Pr="0064003F" w:rsidRDefault="0064003F" w:rsidP="00E7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64003F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003F" w:rsidRPr="00E70585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509" w:type="dxa"/>
          </w:tcPr>
          <w:p w:rsidR="0064003F" w:rsidRPr="00E70585" w:rsidRDefault="0064003F" w:rsidP="003E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Eenspannen Friezen </w:t>
            </w:r>
            <w:r w:rsidR="00A83E18">
              <w:rPr>
                <w:sz w:val="28"/>
                <w:szCs w:val="28"/>
              </w:rPr>
              <w:t>Limiet</w:t>
            </w:r>
            <w:r>
              <w:rPr>
                <w:sz w:val="28"/>
                <w:szCs w:val="28"/>
              </w:rPr>
              <w:t>klasse</w:t>
            </w:r>
          </w:p>
        </w:tc>
      </w:tr>
      <w:tr w:rsidR="0064003F" w:rsidTr="0064003F">
        <w:trPr>
          <w:trHeight w:val="369"/>
        </w:trPr>
        <w:tc>
          <w:tcPr>
            <w:tcW w:w="322" w:type="dxa"/>
          </w:tcPr>
          <w:p w:rsidR="0064003F" w:rsidRPr="0064003F" w:rsidRDefault="0064003F" w:rsidP="00E7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567" w:type="dxa"/>
          </w:tcPr>
          <w:p w:rsidR="0064003F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4003F" w:rsidRPr="00E70585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6509" w:type="dxa"/>
          </w:tcPr>
          <w:p w:rsidR="0064003F" w:rsidRPr="00E70585" w:rsidRDefault="0064003F" w:rsidP="003E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Eenspannen Hackney’s kleine maat Tussen limiet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Pr="0064003F" w:rsidRDefault="0064003F" w:rsidP="00E7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</w:tcPr>
          <w:p w:rsidR="0064003F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003F" w:rsidRPr="00E70585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  </w:t>
            </w:r>
          </w:p>
        </w:tc>
        <w:tc>
          <w:tcPr>
            <w:tcW w:w="6509" w:type="dxa"/>
          </w:tcPr>
          <w:p w:rsidR="0064003F" w:rsidRPr="00E70585" w:rsidRDefault="0064003F" w:rsidP="0037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Eenspannen Tuigpaarden </w:t>
            </w:r>
            <w:r w:rsidR="0093724F">
              <w:rPr>
                <w:sz w:val="28"/>
                <w:szCs w:val="28"/>
              </w:rPr>
              <w:t>Tussen</w:t>
            </w:r>
            <w:r>
              <w:rPr>
                <w:sz w:val="28"/>
                <w:szCs w:val="28"/>
              </w:rPr>
              <w:t xml:space="preserve"> limiet</w:t>
            </w:r>
          </w:p>
        </w:tc>
      </w:tr>
      <w:tr w:rsidR="0064003F" w:rsidTr="0064003F">
        <w:trPr>
          <w:trHeight w:val="369"/>
        </w:trPr>
        <w:tc>
          <w:tcPr>
            <w:tcW w:w="322" w:type="dxa"/>
          </w:tcPr>
          <w:p w:rsidR="0064003F" w:rsidRPr="0064003F" w:rsidRDefault="0064003F" w:rsidP="00E7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64003F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4003F" w:rsidRPr="00E70585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  <w:tc>
          <w:tcPr>
            <w:tcW w:w="6509" w:type="dxa"/>
          </w:tcPr>
          <w:p w:rsidR="0064003F" w:rsidRPr="00E70585" w:rsidRDefault="0064003F" w:rsidP="0037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Presentatie Authentiek gerij en start buitenrit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Pr="0064003F" w:rsidRDefault="0064003F" w:rsidP="00E7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567" w:type="dxa"/>
          </w:tcPr>
          <w:p w:rsidR="0064003F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4003F" w:rsidRPr="00E70585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509" w:type="dxa"/>
          </w:tcPr>
          <w:p w:rsidR="0064003F" w:rsidRPr="00E70585" w:rsidRDefault="0064003F" w:rsidP="0037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Eenspannen Hackney’s kleine maat hoge limiet</w:t>
            </w:r>
          </w:p>
        </w:tc>
      </w:tr>
      <w:tr w:rsidR="0093724F" w:rsidTr="0064003F">
        <w:trPr>
          <w:trHeight w:val="353"/>
        </w:trPr>
        <w:tc>
          <w:tcPr>
            <w:tcW w:w="322" w:type="dxa"/>
          </w:tcPr>
          <w:p w:rsidR="0093724F" w:rsidRDefault="0093724F" w:rsidP="00E7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:rsidR="0093724F" w:rsidRDefault="0093724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3724F" w:rsidRDefault="0093724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6509" w:type="dxa"/>
          </w:tcPr>
          <w:p w:rsidR="0093724F" w:rsidRDefault="0093724F" w:rsidP="0037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Eenspannen Tuigpaarden hoge limiet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Pr="0064003F" w:rsidRDefault="0093724F" w:rsidP="00E7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67" w:type="dxa"/>
          </w:tcPr>
          <w:p w:rsidR="0064003F" w:rsidRDefault="0093724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4003F" w:rsidRPr="00E70585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93724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9" w:type="dxa"/>
          </w:tcPr>
          <w:p w:rsidR="0064003F" w:rsidRPr="00E70585" w:rsidRDefault="0064003F" w:rsidP="00D6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Eenspannen </w:t>
            </w:r>
            <w:proofErr w:type="spellStart"/>
            <w:r>
              <w:rPr>
                <w:sz w:val="28"/>
                <w:szCs w:val="28"/>
              </w:rPr>
              <w:t>Koudbloeds</w:t>
            </w:r>
            <w:proofErr w:type="spellEnd"/>
          </w:p>
        </w:tc>
      </w:tr>
      <w:tr w:rsidR="0064003F" w:rsidTr="0064003F">
        <w:trPr>
          <w:trHeight w:val="369"/>
        </w:trPr>
        <w:tc>
          <w:tcPr>
            <w:tcW w:w="322" w:type="dxa"/>
          </w:tcPr>
          <w:p w:rsidR="0064003F" w:rsidRPr="0064003F" w:rsidRDefault="0064003F" w:rsidP="00E7058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003F" w:rsidRDefault="0093724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4003F" w:rsidRPr="00E70585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93724F">
              <w:rPr>
                <w:sz w:val="28"/>
                <w:szCs w:val="28"/>
              </w:rPr>
              <w:t>45</w:t>
            </w:r>
          </w:p>
        </w:tc>
        <w:tc>
          <w:tcPr>
            <w:tcW w:w="6509" w:type="dxa"/>
          </w:tcPr>
          <w:p w:rsidR="0064003F" w:rsidRPr="00E70585" w:rsidRDefault="0064003F" w:rsidP="0037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 Gala kampioenschap Ponyrubriek junioren 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Default="0064003F" w:rsidP="00E7058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72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003F" w:rsidRPr="00E70585" w:rsidRDefault="0064003F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724F">
              <w:rPr>
                <w:sz w:val="28"/>
                <w:szCs w:val="28"/>
              </w:rPr>
              <w:t>2.00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9" w:type="dxa"/>
          </w:tcPr>
          <w:p w:rsidR="0064003F" w:rsidRPr="00E70585" w:rsidRDefault="0064003F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Eenspannen Hackney’s Competitie </w:t>
            </w:r>
          </w:p>
        </w:tc>
      </w:tr>
      <w:tr w:rsidR="0064003F" w:rsidTr="0064003F">
        <w:trPr>
          <w:trHeight w:val="369"/>
        </w:trPr>
        <w:tc>
          <w:tcPr>
            <w:tcW w:w="322" w:type="dxa"/>
          </w:tcPr>
          <w:p w:rsidR="0064003F" w:rsidRDefault="0064003F" w:rsidP="00A205E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64003F" w:rsidP="00A2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72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4003F" w:rsidRPr="00E70585" w:rsidRDefault="0064003F" w:rsidP="00A2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93724F">
              <w:rPr>
                <w:sz w:val="28"/>
                <w:szCs w:val="28"/>
              </w:rPr>
              <w:t>15</w:t>
            </w:r>
          </w:p>
        </w:tc>
        <w:tc>
          <w:tcPr>
            <w:tcW w:w="6509" w:type="dxa"/>
          </w:tcPr>
          <w:p w:rsidR="0064003F" w:rsidRPr="00E70585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Eenspannen Tuigpaarden Nieuwelingen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</w:t>
            </w:r>
          </w:p>
        </w:tc>
        <w:tc>
          <w:tcPr>
            <w:tcW w:w="992" w:type="dxa"/>
          </w:tcPr>
          <w:p w:rsidR="0064003F" w:rsidRPr="00E70585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93724F">
              <w:rPr>
                <w:sz w:val="28"/>
                <w:szCs w:val="28"/>
              </w:rPr>
              <w:t>30</w:t>
            </w:r>
          </w:p>
        </w:tc>
        <w:tc>
          <w:tcPr>
            <w:tcW w:w="6509" w:type="dxa"/>
          </w:tcPr>
          <w:p w:rsidR="0064003F" w:rsidRPr="00E70585" w:rsidRDefault="0064003F" w:rsidP="0037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Horseboarding groep</w:t>
            </w:r>
            <w:r w:rsidR="00A83E18">
              <w:rPr>
                <w:sz w:val="28"/>
                <w:szCs w:val="28"/>
              </w:rPr>
              <w:t xml:space="preserve"> Zwolle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</w:t>
            </w:r>
          </w:p>
        </w:tc>
        <w:tc>
          <w:tcPr>
            <w:tcW w:w="992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93724F">
              <w:rPr>
                <w:sz w:val="28"/>
                <w:szCs w:val="28"/>
              </w:rPr>
              <w:t>45</w:t>
            </w:r>
          </w:p>
        </w:tc>
        <w:tc>
          <w:tcPr>
            <w:tcW w:w="6509" w:type="dxa"/>
          </w:tcPr>
          <w:p w:rsidR="0064003F" w:rsidRDefault="0064003F" w:rsidP="0037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Pauze + optreden </w:t>
            </w:r>
            <w:proofErr w:type="spellStart"/>
            <w:r>
              <w:rPr>
                <w:sz w:val="28"/>
                <w:szCs w:val="28"/>
              </w:rPr>
              <w:t>Bloaskapel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Soamegevat</w:t>
            </w:r>
            <w:proofErr w:type="spellEnd"/>
          </w:p>
        </w:tc>
      </w:tr>
      <w:tr w:rsidR="0064003F" w:rsidTr="0064003F">
        <w:trPr>
          <w:trHeight w:val="369"/>
        </w:trPr>
        <w:tc>
          <w:tcPr>
            <w:tcW w:w="322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724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003F" w:rsidRPr="00E70585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724F">
              <w:rPr>
                <w:sz w:val="28"/>
                <w:szCs w:val="28"/>
              </w:rPr>
              <w:t>3.00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9" w:type="dxa"/>
          </w:tcPr>
          <w:p w:rsidR="0064003F" w:rsidRPr="00E70585" w:rsidRDefault="0064003F" w:rsidP="0037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Eenspannen Hackney’s Young Riders  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72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4003F" w:rsidRPr="00E70585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A83E18">
              <w:rPr>
                <w:sz w:val="28"/>
                <w:szCs w:val="28"/>
              </w:rPr>
              <w:t>15</w:t>
            </w:r>
          </w:p>
        </w:tc>
        <w:tc>
          <w:tcPr>
            <w:tcW w:w="6509" w:type="dxa"/>
          </w:tcPr>
          <w:p w:rsidR="0064003F" w:rsidRPr="00E70585" w:rsidRDefault="0064003F" w:rsidP="0037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Eenspannen Tuigpaarden Ereklasse</w:t>
            </w:r>
          </w:p>
        </w:tc>
      </w:tr>
      <w:tr w:rsidR="0064003F" w:rsidTr="0064003F">
        <w:trPr>
          <w:trHeight w:val="369"/>
        </w:trPr>
        <w:tc>
          <w:tcPr>
            <w:tcW w:w="322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724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003F" w:rsidRPr="00E70585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A83E1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9" w:type="dxa"/>
          </w:tcPr>
          <w:p w:rsidR="0064003F" w:rsidRPr="00E70585" w:rsidRDefault="0064003F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Showrubriek Rad Gala Kampioenschap Hoefsmeden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72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4003F" w:rsidRPr="00E70585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A83E18">
              <w:rPr>
                <w:sz w:val="28"/>
                <w:szCs w:val="28"/>
              </w:rPr>
              <w:t>45</w:t>
            </w:r>
          </w:p>
        </w:tc>
        <w:tc>
          <w:tcPr>
            <w:tcW w:w="6509" w:type="dxa"/>
          </w:tcPr>
          <w:p w:rsidR="0064003F" w:rsidRPr="00E70585" w:rsidRDefault="0064003F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Eenspannen Hackney’s Ere Klasse kl. maat 1</w:t>
            </w:r>
            <w:r w:rsidRPr="0064003F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groep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</w:p>
        </w:tc>
        <w:tc>
          <w:tcPr>
            <w:tcW w:w="567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72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3E18">
              <w:rPr>
                <w:sz w:val="28"/>
                <w:szCs w:val="28"/>
              </w:rPr>
              <w:t>4.00</w:t>
            </w:r>
          </w:p>
        </w:tc>
        <w:tc>
          <w:tcPr>
            <w:tcW w:w="6509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Eenspannen Hackney’s Ere Klasse kl. Maat 2</w:t>
            </w:r>
            <w:r w:rsidRPr="0064003F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groep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5250DD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724F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5250DD">
              <w:rPr>
                <w:sz w:val="28"/>
                <w:szCs w:val="28"/>
              </w:rPr>
              <w:t>15</w:t>
            </w:r>
          </w:p>
        </w:tc>
        <w:tc>
          <w:tcPr>
            <w:tcW w:w="6509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Eenspannen Tuigpaarden/Hackney’s en Friezen gereden door </w:t>
            </w:r>
            <w:proofErr w:type="spellStart"/>
            <w:r>
              <w:rPr>
                <w:sz w:val="28"/>
                <w:szCs w:val="28"/>
              </w:rPr>
              <w:t>Grooms</w:t>
            </w:r>
            <w:proofErr w:type="spellEnd"/>
            <w:r>
              <w:rPr>
                <w:sz w:val="28"/>
                <w:szCs w:val="28"/>
              </w:rPr>
              <w:t>/Helpers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5250DD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724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9F1AF0">
              <w:rPr>
                <w:sz w:val="28"/>
                <w:szCs w:val="28"/>
              </w:rPr>
              <w:t>30</w:t>
            </w:r>
          </w:p>
        </w:tc>
        <w:tc>
          <w:tcPr>
            <w:tcW w:w="6509" w:type="dxa"/>
          </w:tcPr>
          <w:p w:rsidR="0064003F" w:rsidRDefault="0064003F" w:rsidP="00C5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Eenspannen Hackney’s Grote Maat </w:t>
            </w:r>
            <w:r w:rsidR="00A83E18">
              <w:rPr>
                <w:sz w:val="28"/>
                <w:szCs w:val="28"/>
              </w:rPr>
              <w:t>Open klasse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4003F" w:rsidRPr="00521D5C" w:rsidTr="0064003F">
        <w:trPr>
          <w:trHeight w:val="369"/>
        </w:trPr>
        <w:tc>
          <w:tcPr>
            <w:tcW w:w="322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5250DD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</w:t>
            </w:r>
          </w:p>
        </w:tc>
        <w:tc>
          <w:tcPr>
            <w:tcW w:w="992" w:type="dxa"/>
          </w:tcPr>
          <w:p w:rsidR="0064003F" w:rsidRDefault="0064003F" w:rsidP="00D9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9F1AF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9" w:type="dxa"/>
          </w:tcPr>
          <w:p w:rsidR="0064003F" w:rsidRPr="00521D5C" w:rsidRDefault="0064003F" w:rsidP="00521D5C">
            <w:pPr>
              <w:rPr>
                <w:sz w:val="28"/>
                <w:szCs w:val="28"/>
                <w:lang w:val="en-GB"/>
              </w:rPr>
            </w:pPr>
            <w:r w:rsidRPr="00521D5C">
              <w:rPr>
                <w:sz w:val="28"/>
                <w:szCs w:val="28"/>
                <w:lang w:val="en-GB"/>
              </w:rPr>
              <w:t xml:space="preserve">Show </w:t>
            </w:r>
            <w:proofErr w:type="spellStart"/>
            <w:r>
              <w:rPr>
                <w:sz w:val="28"/>
                <w:szCs w:val="28"/>
                <w:lang w:val="en-GB"/>
              </w:rPr>
              <w:t>Horseboarding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groep</w:t>
            </w:r>
            <w:proofErr w:type="spellEnd"/>
            <w:r w:rsidR="00A83E18">
              <w:rPr>
                <w:sz w:val="28"/>
                <w:szCs w:val="28"/>
                <w:lang w:val="en-GB"/>
              </w:rPr>
              <w:t xml:space="preserve"> Zwolle</w:t>
            </w:r>
          </w:p>
        </w:tc>
      </w:tr>
      <w:tr w:rsidR="0064003F" w:rsidTr="0064003F">
        <w:trPr>
          <w:trHeight w:val="369"/>
        </w:trPr>
        <w:tc>
          <w:tcPr>
            <w:tcW w:w="32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5250DD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724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1AF0">
              <w:rPr>
                <w:sz w:val="28"/>
                <w:szCs w:val="28"/>
              </w:rPr>
              <w:t>5.00</w:t>
            </w:r>
          </w:p>
        </w:tc>
        <w:tc>
          <w:tcPr>
            <w:tcW w:w="6509" w:type="dxa"/>
          </w:tcPr>
          <w:p w:rsidR="0064003F" w:rsidRDefault="0064003F" w:rsidP="00D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Eenspannen Tuigpaarden Damesklasse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Default="0064003F" w:rsidP="00DC5A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D859BD" w:rsidP="00D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4003F" w:rsidRDefault="0064003F" w:rsidP="00D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9F1AF0">
              <w:rPr>
                <w:sz w:val="28"/>
                <w:szCs w:val="28"/>
              </w:rPr>
              <w:t>15</w:t>
            </w:r>
          </w:p>
        </w:tc>
        <w:tc>
          <w:tcPr>
            <w:tcW w:w="6509" w:type="dxa"/>
          </w:tcPr>
          <w:p w:rsidR="0064003F" w:rsidRDefault="0064003F" w:rsidP="00D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Presentatie en Prijsuitreiking Authentiek Gerij en </w:t>
            </w:r>
            <w:r w:rsidR="005432FB">
              <w:rPr>
                <w:sz w:val="28"/>
                <w:szCs w:val="28"/>
              </w:rPr>
              <w:t>Cadillac</w:t>
            </w:r>
            <w:r>
              <w:rPr>
                <w:sz w:val="28"/>
                <w:szCs w:val="28"/>
              </w:rPr>
              <w:t xml:space="preserve"> club uit België  </w:t>
            </w:r>
          </w:p>
        </w:tc>
      </w:tr>
      <w:tr w:rsidR="0064003F" w:rsidRPr="00521D5C" w:rsidTr="0064003F">
        <w:trPr>
          <w:trHeight w:val="369"/>
        </w:trPr>
        <w:tc>
          <w:tcPr>
            <w:tcW w:w="322" w:type="dxa"/>
          </w:tcPr>
          <w:p w:rsidR="0064003F" w:rsidRDefault="005250DD" w:rsidP="00D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4003F" w:rsidRDefault="005250DD" w:rsidP="00D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59B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003F" w:rsidRDefault="0064003F" w:rsidP="00D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5432FB">
              <w:rPr>
                <w:sz w:val="28"/>
                <w:szCs w:val="28"/>
              </w:rPr>
              <w:t>45</w:t>
            </w:r>
          </w:p>
        </w:tc>
        <w:tc>
          <w:tcPr>
            <w:tcW w:w="6509" w:type="dxa"/>
          </w:tcPr>
          <w:p w:rsidR="0064003F" w:rsidRPr="00C4443F" w:rsidRDefault="0064003F" w:rsidP="00521D5C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Eenspannen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Hackney’s  </w:t>
            </w:r>
            <w:proofErr w:type="spellStart"/>
            <w:r>
              <w:rPr>
                <w:sz w:val="28"/>
                <w:szCs w:val="28"/>
                <w:lang w:val="en-GB"/>
              </w:rPr>
              <w:t>Damesklasse</w:t>
            </w:r>
            <w:proofErr w:type="spellEnd"/>
            <w:r w:rsidR="005250DD">
              <w:rPr>
                <w:sz w:val="28"/>
                <w:szCs w:val="28"/>
                <w:lang w:val="en-GB"/>
              </w:rPr>
              <w:t xml:space="preserve">  1e </w:t>
            </w:r>
            <w:proofErr w:type="spellStart"/>
            <w:r w:rsidR="005250DD">
              <w:rPr>
                <w:sz w:val="28"/>
                <w:szCs w:val="28"/>
                <w:lang w:val="en-GB"/>
              </w:rPr>
              <w:t>groep</w:t>
            </w:r>
            <w:proofErr w:type="spellEnd"/>
          </w:p>
        </w:tc>
      </w:tr>
      <w:tr w:rsidR="005250DD" w:rsidRPr="00521D5C" w:rsidTr="0064003F">
        <w:trPr>
          <w:trHeight w:val="369"/>
        </w:trPr>
        <w:tc>
          <w:tcPr>
            <w:tcW w:w="322" w:type="dxa"/>
          </w:tcPr>
          <w:p w:rsidR="005250DD" w:rsidRDefault="005250DD" w:rsidP="00D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5250DD" w:rsidRDefault="005250DD" w:rsidP="00D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59B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250DD" w:rsidRDefault="005250DD" w:rsidP="00D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32FB">
              <w:rPr>
                <w:sz w:val="28"/>
                <w:szCs w:val="28"/>
              </w:rPr>
              <w:t>6.00</w:t>
            </w:r>
          </w:p>
        </w:tc>
        <w:tc>
          <w:tcPr>
            <w:tcW w:w="6509" w:type="dxa"/>
          </w:tcPr>
          <w:p w:rsidR="005250DD" w:rsidRDefault="005250DD" w:rsidP="00521D5C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Eenspannen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Hackney’s  </w:t>
            </w:r>
            <w:proofErr w:type="spellStart"/>
            <w:r>
              <w:rPr>
                <w:sz w:val="28"/>
                <w:szCs w:val="28"/>
                <w:lang w:val="en-GB"/>
              </w:rPr>
              <w:t>Damesklasse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 2e </w:t>
            </w:r>
            <w:proofErr w:type="spellStart"/>
            <w:r>
              <w:rPr>
                <w:sz w:val="28"/>
                <w:szCs w:val="28"/>
                <w:lang w:val="en-GB"/>
              </w:rPr>
              <w:t>groep</w:t>
            </w:r>
            <w:proofErr w:type="spellEnd"/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5250DD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59B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1AF0">
              <w:rPr>
                <w:sz w:val="28"/>
                <w:szCs w:val="28"/>
              </w:rPr>
              <w:t>6.</w:t>
            </w:r>
            <w:r w:rsidR="005432FB">
              <w:rPr>
                <w:sz w:val="28"/>
                <w:szCs w:val="28"/>
              </w:rPr>
              <w:t>15</w:t>
            </w:r>
          </w:p>
        </w:tc>
        <w:tc>
          <w:tcPr>
            <w:tcW w:w="6509" w:type="dxa"/>
          </w:tcPr>
          <w:p w:rsidR="0064003F" w:rsidRDefault="0064003F" w:rsidP="006F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Tandemaanspanning Hackney’s en Tuigpaarden</w:t>
            </w:r>
          </w:p>
        </w:tc>
      </w:tr>
      <w:tr w:rsidR="0064003F" w:rsidTr="0064003F">
        <w:trPr>
          <w:trHeight w:val="369"/>
        </w:trPr>
        <w:tc>
          <w:tcPr>
            <w:tcW w:w="32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5250DD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59B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5432FB">
              <w:rPr>
                <w:sz w:val="28"/>
                <w:szCs w:val="28"/>
              </w:rPr>
              <w:t>30</w:t>
            </w:r>
          </w:p>
        </w:tc>
        <w:tc>
          <w:tcPr>
            <w:tcW w:w="6509" w:type="dxa"/>
          </w:tcPr>
          <w:p w:rsidR="0064003F" w:rsidRDefault="0064003F" w:rsidP="00C5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 Gala Kampioenschap </w:t>
            </w:r>
            <w:proofErr w:type="spellStart"/>
            <w:r>
              <w:rPr>
                <w:sz w:val="28"/>
                <w:szCs w:val="28"/>
              </w:rPr>
              <w:t>a.d.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l.lijnen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5250DD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</w:t>
            </w:r>
          </w:p>
        </w:tc>
        <w:tc>
          <w:tcPr>
            <w:tcW w:w="99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5432FB">
              <w:rPr>
                <w:sz w:val="28"/>
                <w:szCs w:val="28"/>
              </w:rPr>
              <w:t>45</w:t>
            </w:r>
          </w:p>
        </w:tc>
        <w:tc>
          <w:tcPr>
            <w:tcW w:w="6509" w:type="dxa"/>
          </w:tcPr>
          <w:p w:rsidR="0064003F" w:rsidRDefault="0064003F" w:rsidP="00C5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verrassingsoptreden Vlog Dames  </w:t>
            </w:r>
          </w:p>
        </w:tc>
      </w:tr>
      <w:tr w:rsidR="0064003F" w:rsidTr="0064003F">
        <w:trPr>
          <w:trHeight w:val="369"/>
        </w:trPr>
        <w:tc>
          <w:tcPr>
            <w:tcW w:w="32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5250DD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59B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32FB">
              <w:rPr>
                <w:sz w:val="28"/>
                <w:szCs w:val="28"/>
              </w:rPr>
              <w:t>7.00</w:t>
            </w:r>
          </w:p>
        </w:tc>
        <w:tc>
          <w:tcPr>
            <w:tcW w:w="6509" w:type="dxa"/>
          </w:tcPr>
          <w:p w:rsidR="0064003F" w:rsidRDefault="0064003F" w:rsidP="00C5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Tweespannen Tuigpaarden</w:t>
            </w:r>
          </w:p>
        </w:tc>
      </w:tr>
      <w:tr w:rsidR="0064003F" w:rsidTr="0064003F">
        <w:trPr>
          <w:trHeight w:val="369"/>
        </w:trPr>
        <w:tc>
          <w:tcPr>
            <w:tcW w:w="32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5250DD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59B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1AF0">
              <w:rPr>
                <w:sz w:val="28"/>
                <w:szCs w:val="28"/>
              </w:rPr>
              <w:t>7.</w:t>
            </w:r>
            <w:r w:rsidR="005432FB">
              <w:rPr>
                <w:sz w:val="28"/>
                <w:szCs w:val="28"/>
              </w:rPr>
              <w:t>15</w:t>
            </w:r>
          </w:p>
        </w:tc>
        <w:tc>
          <w:tcPr>
            <w:tcW w:w="6509" w:type="dxa"/>
          </w:tcPr>
          <w:p w:rsidR="0064003F" w:rsidRDefault="0064003F" w:rsidP="00C5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Tweespannen Hackney’s 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5250DD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59B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5432FB">
              <w:rPr>
                <w:sz w:val="28"/>
                <w:szCs w:val="28"/>
              </w:rPr>
              <w:t>30</w:t>
            </w:r>
          </w:p>
        </w:tc>
        <w:tc>
          <w:tcPr>
            <w:tcW w:w="6509" w:type="dxa"/>
          </w:tcPr>
          <w:p w:rsidR="0064003F" w:rsidRDefault="0064003F" w:rsidP="00C5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5432FB">
              <w:rPr>
                <w:sz w:val="28"/>
                <w:szCs w:val="28"/>
              </w:rPr>
              <w:t>ad</w:t>
            </w:r>
            <w:r>
              <w:rPr>
                <w:sz w:val="28"/>
                <w:szCs w:val="28"/>
              </w:rPr>
              <w:t xml:space="preserve"> G</w:t>
            </w:r>
            <w:r w:rsidR="005432FB">
              <w:rPr>
                <w:sz w:val="28"/>
                <w:szCs w:val="28"/>
              </w:rPr>
              <w:t>ala</w:t>
            </w:r>
            <w:r>
              <w:rPr>
                <w:sz w:val="28"/>
                <w:szCs w:val="28"/>
              </w:rPr>
              <w:t xml:space="preserve"> Kampioenschap </w:t>
            </w:r>
            <w:proofErr w:type="spellStart"/>
            <w:r>
              <w:rPr>
                <w:sz w:val="28"/>
                <w:szCs w:val="28"/>
              </w:rPr>
              <w:t>o.h</w:t>
            </w:r>
            <w:proofErr w:type="spellEnd"/>
            <w:r>
              <w:rPr>
                <w:sz w:val="28"/>
                <w:szCs w:val="28"/>
              </w:rPr>
              <w:t xml:space="preserve">. zadel </w:t>
            </w:r>
          </w:p>
        </w:tc>
      </w:tr>
      <w:tr w:rsidR="0064003F" w:rsidTr="0064003F">
        <w:trPr>
          <w:trHeight w:val="353"/>
        </w:trPr>
        <w:tc>
          <w:tcPr>
            <w:tcW w:w="32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003F" w:rsidRDefault="0064003F" w:rsidP="0052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5432FB">
              <w:rPr>
                <w:sz w:val="28"/>
                <w:szCs w:val="28"/>
              </w:rPr>
              <w:t>45</w:t>
            </w:r>
          </w:p>
        </w:tc>
        <w:tc>
          <w:tcPr>
            <w:tcW w:w="6509" w:type="dxa"/>
          </w:tcPr>
          <w:p w:rsidR="0064003F" w:rsidRDefault="0064003F" w:rsidP="00C5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Einde programma </w:t>
            </w:r>
          </w:p>
        </w:tc>
      </w:tr>
    </w:tbl>
    <w:p w:rsidR="00BB38FF" w:rsidRDefault="00BB38FF" w:rsidP="005F5B7C"/>
    <w:sectPr w:rsidR="00BB38FF" w:rsidSect="005D79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B5"/>
    <w:rsid w:val="00020B97"/>
    <w:rsid w:val="00093F2C"/>
    <w:rsid w:val="000D2D17"/>
    <w:rsid w:val="000E573A"/>
    <w:rsid w:val="00146E37"/>
    <w:rsid w:val="001B32A8"/>
    <w:rsid w:val="00213209"/>
    <w:rsid w:val="002354BF"/>
    <w:rsid w:val="00245DC9"/>
    <w:rsid w:val="002B660F"/>
    <w:rsid w:val="002F5FD4"/>
    <w:rsid w:val="00374DEC"/>
    <w:rsid w:val="00392246"/>
    <w:rsid w:val="003C477A"/>
    <w:rsid w:val="003E7C32"/>
    <w:rsid w:val="00412477"/>
    <w:rsid w:val="0048039C"/>
    <w:rsid w:val="004A4FAF"/>
    <w:rsid w:val="004C18B2"/>
    <w:rsid w:val="00510439"/>
    <w:rsid w:val="00521D5C"/>
    <w:rsid w:val="005250DD"/>
    <w:rsid w:val="005432FB"/>
    <w:rsid w:val="005D79A6"/>
    <w:rsid w:val="005F5B7C"/>
    <w:rsid w:val="0064003F"/>
    <w:rsid w:val="006471F7"/>
    <w:rsid w:val="0066305E"/>
    <w:rsid w:val="006F0ACE"/>
    <w:rsid w:val="0072758F"/>
    <w:rsid w:val="007E0397"/>
    <w:rsid w:val="007E5970"/>
    <w:rsid w:val="007F0888"/>
    <w:rsid w:val="00816639"/>
    <w:rsid w:val="00846F0D"/>
    <w:rsid w:val="0091170C"/>
    <w:rsid w:val="0093724F"/>
    <w:rsid w:val="009D11B5"/>
    <w:rsid w:val="009F1AF0"/>
    <w:rsid w:val="00A205EE"/>
    <w:rsid w:val="00A83E18"/>
    <w:rsid w:val="00B476F3"/>
    <w:rsid w:val="00B77BE6"/>
    <w:rsid w:val="00BB38FF"/>
    <w:rsid w:val="00BE3B04"/>
    <w:rsid w:val="00C277AF"/>
    <w:rsid w:val="00C4443F"/>
    <w:rsid w:val="00C5084F"/>
    <w:rsid w:val="00C52CEE"/>
    <w:rsid w:val="00D37D32"/>
    <w:rsid w:val="00D6184D"/>
    <w:rsid w:val="00D859BD"/>
    <w:rsid w:val="00D93AED"/>
    <w:rsid w:val="00DC5AE0"/>
    <w:rsid w:val="00E4696E"/>
    <w:rsid w:val="00E501CA"/>
    <w:rsid w:val="00E70585"/>
    <w:rsid w:val="00E83735"/>
    <w:rsid w:val="00EE79E3"/>
    <w:rsid w:val="00F412D1"/>
    <w:rsid w:val="00F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8323FFB8-529B-4947-905F-6C00A503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van Besauw</dc:creator>
  <cp:lastModifiedBy>Henriëtte Hoorn</cp:lastModifiedBy>
  <cp:revision>2</cp:revision>
  <cp:lastPrinted>2019-05-01T20:37:00Z</cp:lastPrinted>
  <dcterms:created xsi:type="dcterms:W3CDTF">2019-05-14T19:24:00Z</dcterms:created>
  <dcterms:modified xsi:type="dcterms:W3CDTF">2019-05-14T19:24:00Z</dcterms:modified>
</cp:coreProperties>
</file>